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Какая смена настроений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смена настроений!
          <w:br/>
          Какая дьявольская смесь!
          <w:br/>
          Пылаю там, и стыну здесь.
          <w:br/>
          Какая смена настроений,
          <w:br/>
          Успокоений и волнений!
          <w:br/>
          Весь кубок пестрой жизни, весь!
          <w:br/>
          Какая смена настроений!
          <w:br/>
          Какая дьявольская смесь!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2022-03-21T22:03:13+03:00</dcterms:created>
  <dcterms:modified xsi:type="dcterms:W3CDTF">2022-03-21T22:03:13+03:00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