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судьба тебя захочет обмануть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судьба тебя захочет обмануть
          <w:br/>
          И мир печалить сердце станет —
          <w:br/>
          Ты не забудь на этот лист взглянуть
          <w:br/>
          И думай: тот, чья ныне страждет грудь,
          <w:br/>
          Не опечалит, не обманет.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2022-03-20T22:01:29+03:00</dcterms:created>
  <dcterms:modified xsi:type="dcterms:W3CDTF">2022-03-20T22:01:29+03:00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