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первый обмолвился словом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первый обмолвился словом,
          <w:br/>
           Сказал: «Ты поэт»?
          <w:br/>
           Увел от пути земного
          <w:br/>
           Звездам вослед.
          <w:br/>
           Отравлен тонким соблазном,
          <w:br/>
           Скитается он,
          <w:br/>
           Стихом своенравным и праздным
          <w:br/>
           Заворожен.
          <w:br/>
           Мечтает, как будто бы ныне
          <w:br/>
           К мечтам есть возврат!
          <w:br/>
           Средь мертвой горючей пустыни
          <w:br/>
           Копает клад.
          <w:br/>
           Блуждает, и в зимней стуже,
          <w:br/>
           Как летом одет.
          <w:br/>
           Ну разве кому-нибудь нужен
          <w:br/>
           Теперь поэт?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2022-04-22T13:00:12+03:00</dcterms:created>
  <dcterms:modified xsi:type="dcterms:W3CDTF">2022-04-22T13:00:12+03:00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