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Гласитъ Европа такъ: ужасно Россовъ войско,
          <w:br/>
           Премудра Матерь ихъ и сердце въ ней геройско.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2022-04-21T23:16:35+03:00</dcterms:created>
  <dcterms:modified xsi:type="dcterms:W3CDTF">2022-04-21T23:16:35+03:00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