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Переоценка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Разрушили великую страну,
          <w:br/>
          Ударив в спину и пронзая сердце.
          <w:br/>
          И коль спросить и пристальней вглядеться,
          <w:br/>
          На чьи же плечи возложить вину?
          <w:br/>
          <w:br/>
          А, впрочем, это долгий разговор.
          <w:br/>
          Вопрос другой, не менее суровый:
          <w:br/>
          Куда мы нынче устремляем взор
          <w:br/>
          И что хотим от этой жизни "новой"?
          <w:br/>
          <w:br/>
          Твердят нам: "Если прежней нет страны,
          <w:br/>
          То нет былых ни сложностей, ни бренностей.
          <w:br/>
          Сейчас иные мерки нам нужны.
          <w:br/>
          У нас теперь переоценка ценностей!"
          <w:br/>
          <w:br/>
          Переоценка, говорите вы?
          <w:br/>
          А кто для нас настроил эти стенки?
          <w:br/>
          Ведь от любых границ и до Москвы.
          <w:br/>
          Уж если брать не с глупой головы,
          <w:br/>
          Какие тут еще "переоценки"?!
          <w:br/>
          <w:br/>
          Как в прошлом каждый в государстве жил?
          <w:br/>
          Не все блестяще было, что ж, не скрою.
          <w:br/>
          Диктат над нами безусловно был,
          <w:br/>
          И "черный воронок" мелькал порою...
          <w:br/>
          <w:br/>
          Да, было управленье силовое.
          <w:br/>
          Теперь все это вовсе не секрет.
          <w:br/>
          Но было же, но было и другое,
          <w:br/>
          Чего сегодня и в помине нет!
          <w:br/>
          <w:br/>
          Пусть цифры строги и немного сухи,
          <w:br/>
          Но лезли круто диаграммы вверх.
          <w:br/>
          То строилась страна после разрухи!
          <w:br/>
          И за успехом вспыхивал успех!
          <w:br/>
          <w:br/>
          Росла в плечах плотина Днепростроя,
          <w:br/>
          Звенели сводки, как победный марш,
          <w:br/>
          Кружились в песнях имена героев,
          <w:br/>
          Турксиб летел в сиянии и зное,
          <w:br/>
          Рос Комсомольск, Магнитка, Уралмаш!
          <w:br/>
          <w:br/>
          Но вновь нам горло стиснула война.
          <w:br/>
          Опять разруха и опять работа!
          <w:br/>
          Но снова вспыхнул свет за поворотом:
          <w:br/>
          И вновь, как в сказке, выросла страна!
          <w:br/>
          <w:br/>
          Ну а теперь какими же мы стали?
          <w:br/>
          Ведь в прошлом, бурно двигаясь вперед,
          <w:br/>
          Мы из разрухи родину вздымали,
          <w:br/>
          А нынче просто все наоборот!
          <w:br/>
          <w:br/>
          А нынче, друг мой, сердцем посмотри:
          <w:br/>
          Страшась в бою открытых с нами схваток,
          <w:br/>
          Противники коварно, изнутри
          <w:br/>
          Вонзили нам ножи между лопаток.
          <w:br/>
          <w:br/>
          Сперва, собравшись на краю земли,
          <w:br/>
          К взрывчатке тайно приложили жало,
          <w:br/>
          А после: трах! И к черту разнесли,
          <w:br/>
          И родины былой - как не бывало!
          <w:br/>
          <w:br/>
          И все, что люди прежде воздвигали,
          <w:br/>
          И чем мы все гордились столько лет,
          <w:br/>
          Разрушили, снесли, позакрывали,
          <w:br/>
          Разграбили державу и... привет!
          <w:br/>
          <w:br/>
          И на глазах буквально у народа
          <w:br/>
          Все то, что создавалось на века,
          <w:br/>
          Плотины, шахты, фабрики, заводы, -
          <w:br/>
          Практически спустили с молотка!
          <w:br/>
          <w:br/>
          Возможно ль, впав в осатанелый раж,
          <w:br/>
          Буквально все и растащить, и слопать?!
          <w:br/>
          И можно ль честно деньги заработать,
          <w:br/>
          Чтобы купить аж целый Уралмаш?!
          <w:br/>
          <w:br/>
          А ведь купил! Нашелся скромный "гений".
          <w:br/>
          Раз деньги есть, то и нахальство есть!
          <w:br/>
          А Уралмаш - лишь часть его владений,
          <w:br/>
          А всех богатств, пожалуй, и не счесть!
          <w:br/>
          <w:br/>
          Когда же всем нам истина откроется,
          <w:br/>
          Что мы идем практически ко дну,
          <w:br/>
          Коль педагоги по помойкам роются,
          <w:br/>
          А те, с кем даже власть уже не борется,
          <w:br/>
          Спокойно грабят целую страну!
          <w:br/>
          <w:br/>
          "Переоценка", говорите вы?
          <w:br/>
          Вы к нищенству уже спустили планку.
          <w:br/>
          Историю России и Москвы, -
          <w:br/>
          Все вывернули нынче наизнанку!
          <w:br/>
          <w:br/>
          Мол, Русь тупа, культура нам лишь снится,
          <w:br/>
          Науки нет совсем, а потому
          <w:br/>
          Нам якобы уж нечем и гордиться,
          <w:br/>
          А чтобы хоть чего-нибудь добиться,
          <w:br/>
          Должны мы раболепно поклониться
          <w:br/>
          Любому заграничному дерьму!
          <w:br/>
          <w:br/>
          Жизнь рушится и к черту рассыпается.
          <w:br/>
          Ну вот и вся "переоценка ценностей"!
          <w:br/>
          И если молвить без вранья и лености,
          <w:br/>
          То чепуха же просто получается!
          <w:br/>
          <w:br/>
          И, может, лучше в самом же начале
          <w:br/>
          Признать провалом совершенный путь.
          <w:br/>
          И то, что мы недавно отрицали,
          <w:br/>
          Свергали и ругательски ругали,
          <w:br/>
          Вновь нынче с благодарностью вернуть?!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2021-11-10T09:46:30+03:00</dcterms:created>
  <dcterms:modified xsi:type="dcterms:W3CDTF">2021-11-10T09:46:30+03:00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